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650FE1" w:rsidRPr="00234827" w:rsidRDefault="007149C4">
      <w:pPr>
        <w:pStyle w:val="Heading1"/>
        <w:rPr>
          <w:szCs w:val="32"/>
        </w:rPr>
      </w:pPr>
      <w:r>
        <w:rPr>
          <w:szCs w:val="32"/>
        </w:rPr>
        <w:t>January 10, 2019</w:t>
      </w:r>
    </w:p>
    <w:p w:rsidR="00650FE1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40501C" w:rsidRPr="00234827" w:rsidRDefault="0040501C">
      <w:pPr>
        <w:jc w:val="center"/>
        <w:rPr>
          <w:b/>
          <w:sz w:val="32"/>
          <w:szCs w:val="32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066DF5" w:rsidRDefault="00066DF5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BE79D8">
        <w:rPr>
          <w:sz w:val="22"/>
        </w:rPr>
        <w:t>Regular</w:t>
      </w:r>
      <w:r w:rsidR="006B1507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7149C4">
        <w:rPr>
          <w:sz w:val="22"/>
        </w:rPr>
        <w:t>December 13</w:t>
      </w:r>
      <w:r w:rsidR="00674D30">
        <w:rPr>
          <w:sz w:val="22"/>
        </w:rPr>
        <w:t>,</w:t>
      </w:r>
      <w:r w:rsidR="006E1F7C">
        <w:rPr>
          <w:sz w:val="22"/>
        </w:rPr>
        <w:t xml:space="preserve">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2B67A8" w:rsidRDefault="003F5026" w:rsidP="00D21A6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7149C4">
        <w:rPr>
          <w:sz w:val="22"/>
        </w:rPr>
        <w:t xml:space="preserve"> - None</w:t>
      </w:r>
      <w:r w:rsidR="004F7618">
        <w:rPr>
          <w:sz w:val="22"/>
        </w:rPr>
        <w:t xml:space="preserve">     </w:t>
      </w:r>
    </w:p>
    <w:p w:rsidR="0040501C" w:rsidRDefault="0040501C">
      <w:pPr>
        <w:pStyle w:val="EnvelopeReturn"/>
        <w:rPr>
          <w:sz w:val="22"/>
        </w:rPr>
      </w:pP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F0546F" w:rsidRDefault="00237138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Context Road Plans</w:t>
      </w:r>
      <w:r w:rsidR="003D17F9">
        <w:rPr>
          <w:sz w:val="22"/>
        </w:rPr>
        <w:t>:  application approval</w:t>
      </w:r>
      <w:bookmarkStart w:id="0" w:name="_GoBack"/>
      <w:bookmarkEnd w:id="0"/>
    </w:p>
    <w:p w:rsidR="00237138" w:rsidRDefault="00237138" w:rsidP="00626C26">
      <w:pPr>
        <w:pStyle w:val="EnvelopeReturn"/>
        <w:numPr>
          <w:ilvl w:val="0"/>
          <w:numId w:val="37"/>
        </w:numPr>
        <w:rPr>
          <w:sz w:val="22"/>
        </w:rPr>
      </w:pPr>
      <w:r>
        <w:rPr>
          <w:sz w:val="22"/>
        </w:rPr>
        <w:t>Approval of a contract with Action Pest Control</w:t>
      </w:r>
    </w:p>
    <w:p w:rsidR="00626C26" w:rsidRDefault="00626C26">
      <w:pPr>
        <w:pStyle w:val="EnvelopeReturn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40501C" w:rsidRDefault="0040501C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40501C" w:rsidRDefault="0040501C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3D17F9">
      <w:rPr>
        <w:noProof/>
      </w:rPr>
      <w:t>1/7/2019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E5507"/>
    <w:multiLevelType w:val="hybridMultilevel"/>
    <w:tmpl w:val="F552E8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 w15:restartNumberingAfterBreak="0">
    <w:nsid w:val="6DF21EB2"/>
    <w:multiLevelType w:val="hybridMultilevel"/>
    <w:tmpl w:val="7F0C8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E3039C3"/>
    <w:multiLevelType w:val="hybridMultilevel"/>
    <w:tmpl w:val="5D785A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7"/>
  </w:num>
  <w:num w:numId="2">
    <w:abstractNumId w:val="26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34"/>
  </w:num>
  <w:num w:numId="8">
    <w:abstractNumId w:val="30"/>
  </w:num>
  <w:num w:numId="9">
    <w:abstractNumId w:val="19"/>
  </w:num>
  <w:num w:numId="10">
    <w:abstractNumId w:val="33"/>
  </w:num>
  <w:num w:numId="11">
    <w:abstractNumId w:val="32"/>
  </w:num>
  <w:num w:numId="12">
    <w:abstractNumId w:val="22"/>
  </w:num>
  <w:num w:numId="13">
    <w:abstractNumId w:val="5"/>
  </w:num>
  <w:num w:numId="14">
    <w:abstractNumId w:val="24"/>
  </w:num>
  <w:num w:numId="15">
    <w:abstractNumId w:val="27"/>
  </w:num>
  <w:num w:numId="16">
    <w:abstractNumId w:val="36"/>
  </w:num>
  <w:num w:numId="17">
    <w:abstractNumId w:val="25"/>
  </w:num>
  <w:num w:numId="18">
    <w:abstractNumId w:val="8"/>
  </w:num>
  <w:num w:numId="19">
    <w:abstractNumId w:val="2"/>
  </w:num>
  <w:num w:numId="20">
    <w:abstractNumId w:val="23"/>
  </w:num>
  <w:num w:numId="21">
    <w:abstractNumId w:val="0"/>
  </w:num>
  <w:num w:numId="22">
    <w:abstractNumId w:val="18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14"/>
  </w:num>
  <w:num w:numId="28">
    <w:abstractNumId w:val="21"/>
  </w:num>
  <w:num w:numId="29">
    <w:abstractNumId w:val="4"/>
  </w:num>
  <w:num w:numId="30">
    <w:abstractNumId w:val="16"/>
  </w:num>
  <w:num w:numId="31">
    <w:abstractNumId w:val="6"/>
  </w:num>
  <w:num w:numId="32">
    <w:abstractNumId w:val="11"/>
  </w:num>
  <w:num w:numId="33">
    <w:abstractNumId w:val="10"/>
  </w:num>
  <w:num w:numId="34">
    <w:abstractNumId w:val="28"/>
  </w:num>
  <w:num w:numId="35">
    <w:abstractNumId w:val="35"/>
  </w:num>
  <w:num w:numId="36">
    <w:abstractNumId w:val="3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6D9B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6DF5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4F81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138"/>
    <w:rsid w:val="00237D14"/>
    <w:rsid w:val="0024030B"/>
    <w:rsid w:val="00240DDA"/>
    <w:rsid w:val="002433AC"/>
    <w:rsid w:val="00247CCF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2C1E"/>
    <w:rsid w:val="00265277"/>
    <w:rsid w:val="00265E0C"/>
    <w:rsid w:val="00266B6E"/>
    <w:rsid w:val="002710FC"/>
    <w:rsid w:val="002716D6"/>
    <w:rsid w:val="00271D3F"/>
    <w:rsid w:val="0027236E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68A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34E7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3BCD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2FC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4957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19F"/>
    <w:rsid w:val="003C4AEA"/>
    <w:rsid w:val="003C4BFB"/>
    <w:rsid w:val="003C5202"/>
    <w:rsid w:val="003C6ED1"/>
    <w:rsid w:val="003D17F9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01C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26FFD"/>
    <w:rsid w:val="00430054"/>
    <w:rsid w:val="004314DD"/>
    <w:rsid w:val="0043292A"/>
    <w:rsid w:val="0043372E"/>
    <w:rsid w:val="0043418A"/>
    <w:rsid w:val="00435324"/>
    <w:rsid w:val="004402A9"/>
    <w:rsid w:val="00441A52"/>
    <w:rsid w:val="00441FAA"/>
    <w:rsid w:val="00442155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5C"/>
    <w:rsid w:val="004C4161"/>
    <w:rsid w:val="004C7520"/>
    <w:rsid w:val="004C7A03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4F7618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0BB6"/>
    <w:rsid w:val="005F14F5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17673"/>
    <w:rsid w:val="0062096E"/>
    <w:rsid w:val="00620F6E"/>
    <w:rsid w:val="00622197"/>
    <w:rsid w:val="0062454D"/>
    <w:rsid w:val="006246EC"/>
    <w:rsid w:val="006249AE"/>
    <w:rsid w:val="00626C26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3923"/>
    <w:rsid w:val="00665F21"/>
    <w:rsid w:val="006664E6"/>
    <w:rsid w:val="0066727F"/>
    <w:rsid w:val="00667A25"/>
    <w:rsid w:val="006703C3"/>
    <w:rsid w:val="00671D9B"/>
    <w:rsid w:val="00672464"/>
    <w:rsid w:val="0067341D"/>
    <w:rsid w:val="00674D30"/>
    <w:rsid w:val="006759A3"/>
    <w:rsid w:val="00676039"/>
    <w:rsid w:val="006762C1"/>
    <w:rsid w:val="00677CE9"/>
    <w:rsid w:val="006802DC"/>
    <w:rsid w:val="00681311"/>
    <w:rsid w:val="00681D5D"/>
    <w:rsid w:val="006822B6"/>
    <w:rsid w:val="0068255E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1EBD"/>
    <w:rsid w:val="006A3FE2"/>
    <w:rsid w:val="006A4B91"/>
    <w:rsid w:val="006B14E8"/>
    <w:rsid w:val="006B1507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1A6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1A7"/>
    <w:rsid w:val="0071399A"/>
    <w:rsid w:val="00713BEA"/>
    <w:rsid w:val="00713BF2"/>
    <w:rsid w:val="007149C4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960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480"/>
    <w:rsid w:val="008215BE"/>
    <w:rsid w:val="0082346E"/>
    <w:rsid w:val="0082397E"/>
    <w:rsid w:val="0082439F"/>
    <w:rsid w:val="008243F4"/>
    <w:rsid w:val="0082568A"/>
    <w:rsid w:val="008258E0"/>
    <w:rsid w:val="00826B42"/>
    <w:rsid w:val="00830C96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368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02F7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194A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86D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D7CAD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38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49A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499"/>
    <w:rsid w:val="00B0759B"/>
    <w:rsid w:val="00B07B71"/>
    <w:rsid w:val="00B11D8F"/>
    <w:rsid w:val="00B121F2"/>
    <w:rsid w:val="00B12266"/>
    <w:rsid w:val="00B1245A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26C92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2BF6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9D8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1FA"/>
    <w:rsid w:val="00C61288"/>
    <w:rsid w:val="00C6147E"/>
    <w:rsid w:val="00C61A7B"/>
    <w:rsid w:val="00C623BA"/>
    <w:rsid w:val="00C62EE1"/>
    <w:rsid w:val="00C65729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0F1C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82B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3B8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852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27E6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26E"/>
    <w:rsid w:val="00D44F98"/>
    <w:rsid w:val="00D45702"/>
    <w:rsid w:val="00D45F76"/>
    <w:rsid w:val="00D469A6"/>
    <w:rsid w:val="00D4769F"/>
    <w:rsid w:val="00D476AB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3F68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0E3A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4C18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680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1C0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46F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67051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86A0D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B5155"/>
  <w15:docId w15:val="{41984FD7-3DF6-49D6-BAFD-DFCCAB45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165</cp:revision>
  <cp:lastPrinted>2018-12-13T22:39:00Z</cp:lastPrinted>
  <dcterms:created xsi:type="dcterms:W3CDTF">2017-07-05T18:57:00Z</dcterms:created>
  <dcterms:modified xsi:type="dcterms:W3CDTF">2019-01-07T16:33:00Z</dcterms:modified>
</cp:coreProperties>
</file>